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C8A3" w14:textId="159FA40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965FFD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14A0DE" w14:textId="76E03FB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289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76C1C3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9846E3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883DDFC" w14:textId="0145B55D" w:rsidR="007F4679" w:rsidRPr="00AA794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A7944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AA7944">
        <w:rPr>
          <w:rFonts w:asciiTheme="minorHAnsi" w:hAnsiTheme="minorHAnsi" w:cs="Arial"/>
          <w:b/>
          <w:iCs/>
          <w:lang w:val="en-ZA"/>
        </w:rPr>
        <w:t xml:space="preserve"> </w:t>
      </w:r>
      <w:r w:rsidRPr="00AA7944">
        <w:rPr>
          <w:rFonts w:asciiTheme="minorHAnsi" w:hAnsiTheme="minorHAnsi" w:cs="Arial"/>
          <w:b/>
          <w:iCs/>
          <w:lang w:val="en-ZA"/>
        </w:rPr>
        <w:t>“IVZ090”)</w:t>
      </w:r>
    </w:p>
    <w:p w14:paraId="55E7EF6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D7261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1DE2A7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10ABDE" w14:textId="0DEFEC3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9E2EC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76666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4482D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705B8B9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0780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IVZ090</w:t>
      </w:r>
    </w:p>
    <w:p w14:paraId="51DC0AA0" w14:textId="1DDBEC7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A21B9">
        <w:rPr>
          <w:rFonts w:asciiTheme="minorHAnsi" w:hAnsiTheme="minorHAnsi" w:cs="Arial"/>
          <w:lang w:val="en-ZA"/>
        </w:rPr>
        <w:t>480,000,000</w:t>
      </w:r>
    </w:p>
    <w:p w14:paraId="01906EB4" w14:textId="0FDC8C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A21B9">
        <w:rPr>
          <w:rFonts w:asciiTheme="minorHAnsi" w:hAnsiTheme="minorHAnsi" w:cs="Arial"/>
          <w:lang w:val="en-ZA"/>
        </w:rPr>
        <w:t>98.84910</w:t>
      </w:r>
      <w:r>
        <w:rPr>
          <w:rFonts w:asciiTheme="minorHAnsi" w:hAnsiTheme="minorHAnsi" w:cs="Arial"/>
          <w:lang w:val="en-ZA"/>
        </w:rPr>
        <w:t>%</w:t>
      </w:r>
    </w:p>
    <w:p w14:paraId="1CF399F4" w14:textId="29DF0C8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A7944">
        <w:rPr>
          <w:rFonts w:asciiTheme="minorHAnsi" w:hAnsiTheme="minorHAnsi" w:cs="Arial"/>
          <w:lang w:val="en-ZA"/>
        </w:rPr>
        <w:t>ZERO</w:t>
      </w:r>
    </w:p>
    <w:p w14:paraId="074425B2" w14:textId="6C7E46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66CD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6EF6894F" w14:textId="17C2DB5C" w:rsidR="007F4679" w:rsidRPr="00AA794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65F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A7944" w:rsidRPr="00AA7944">
        <w:rPr>
          <w:rFonts w:asciiTheme="minorHAnsi" w:hAnsiTheme="minorHAnsi" w:cs="Arial"/>
          <w:bCs/>
          <w:lang w:val="en-ZA"/>
        </w:rPr>
        <w:t>4 June 2022</w:t>
      </w:r>
    </w:p>
    <w:p w14:paraId="02FE8CD8" w14:textId="41444DD2" w:rsidR="007F4679" w:rsidRPr="00AA7944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A7944" w:rsidRPr="00AA7944">
        <w:rPr>
          <w:rFonts w:asciiTheme="minorHAnsi" w:hAnsiTheme="minorHAnsi" w:cs="Arial"/>
          <w:bCs/>
          <w:lang w:val="en-ZA"/>
        </w:rPr>
        <w:t>9 June 2022</w:t>
      </w:r>
    </w:p>
    <w:p w14:paraId="7A6DF8BB" w14:textId="24F5A496" w:rsidR="007F4679" w:rsidRPr="00AA794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AA7944">
        <w:rPr>
          <w:rFonts w:asciiTheme="minorHAnsi" w:hAnsiTheme="minorHAnsi" w:cs="Arial"/>
          <w:lang w:val="en-ZA"/>
        </w:rPr>
        <w:t xml:space="preserve">on </w:t>
      </w:r>
      <w:r w:rsidR="0086069B">
        <w:rPr>
          <w:rFonts w:asciiTheme="minorHAnsi" w:hAnsiTheme="minorHAnsi" w:cs="Arial"/>
          <w:lang w:val="en-ZA"/>
        </w:rPr>
        <w:t>3</w:t>
      </w:r>
      <w:r w:rsidR="00AA7944" w:rsidRPr="00AA7944">
        <w:rPr>
          <w:rFonts w:asciiTheme="minorHAnsi" w:hAnsiTheme="minorHAnsi" w:cs="Arial"/>
          <w:lang w:val="en-ZA"/>
        </w:rPr>
        <w:t xml:space="preserve"> June 2022</w:t>
      </w:r>
    </w:p>
    <w:p w14:paraId="67EC1B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67F9B13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11066B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2022</w:t>
      </w:r>
    </w:p>
    <w:p w14:paraId="1D407AB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4E828E42" w14:textId="74AE47E2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ZAG000184326</w:t>
      </w:r>
    </w:p>
    <w:p w14:paraId="01985C4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0C0B03D" w14:textId="0674173C" w:rsidR="007F4679" w:rsidRDefault="00386EFA" w:rsidP="007025E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EAC1052" w14:textId="1E28730F" w:rsidR="007025EE" w:rsidRDefault="007025EE" w:rsidP="007025E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0D2DAE6" w14:textId="374D7375" w:rsidR="007025EE" w:rsidRDefault="00742893" w:rsidP="007025E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025EE" w:rsidRPr="00DF5B4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https://clientportal.jse.co.za/Content/JSEPricingSupplementsItems/IVZ090%20PricingSupplement1003.pdf</w:t>
        </w:r>
      </w:hyperlink>
    </w:p>
    <w:p w14:paraId="096AEBAD" w14:textId="77777777" w:rsidR="007025EE" w:rsidRPr="00F64748" w:rsidRDefault="007025EE" w:rsidP="007025E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B35DB3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2FF6023" w14:textId="77777777" w:rsidR="00AA7944" w:rsidRPr="003A5C94" w:rsidRDefault="00AA7944" w:rsidP="00AA794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 </w:t>
      </w:r>
    </w:p>
    <w:p w14:paraId="4A182669" w14:textId="77777777" w:rsidR="00AA7944" w:rsidRPr="00F64748" w:rsidRDefault="00AA7944" w:rsidP="00AA794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1B866230" w14:textId="77777777" w:rsidR="00AA7944" w:rsidRPr="00F64748" w:rsidRDefault="00AA7944" w:rsidP="00AA79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583EDA" w14:textId="77777777" w:rsidR="00085030" w:rsidRPr="00F64748" w:rsidRDefault="00085030" w:rsidP="00AA794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D08F" w14:textId="77777777" w:rsidR="00465BD2" w:rsidRDefault="00465BD2">
      <w:r>
        <w:separator/>
      </w:r>
    </w:p>
  </w:endnote>
  <w:endnote w:type="continuationSeparator" w:id="0">
    <w:p w14:paraId="70EE013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CFA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48FD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829A06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FB62D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B9F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9780DA3" w14:textId="77777777">
      <w:tc>
        <w:tcPr>
          <w:tcW w:w="1335" w:type="dxa"/>
        </w:tcPr>
        <w:p w14:paraId="00F57C9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B9A5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11CF6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2AD6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DB026C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32E5" w14:textId="77777777" w:rsidR="00465BD2" w:rsidRDefault="00465BD2">
      <w:r>
        <w:separator/>
      </w:r>
    </w:p>
  </w:footnote>
  <w:footnote w:type="continuationSeparator" w:id="0">
    <w:p w14:paraId="1300C9A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52D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C0EBE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9E32" w14:textId="77777777" w:rsidR="001D1A44" w:rsidRDefault="007428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5024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0CB9CD" w14:textId="77777777" w:rsidR="001D1A44" w:rsidRDefault="001D1A44" w:rsidP="00EF6146">
                <w:pPr>
                  <w:jc w:val="right"/>
                </w:pPr>
              </w:p>
              <w:p w14:paraId="7440B2B4" w14:textId="77777777" w:rsidR="001D1A44" w:rsidRDefault="001D1A44" w:rsidP="00EF6146">
                <w:pPr>
                  <w:jc w:val="right"/>
                </w:pPr>
              </w:p>
              <w:p w14:paraId="71149D4C" w14:textId="77777777" w:rsidR="001D1A44" w:rsidRDefault="001D1A44" w:rsidP="00EF6146">
                <w:pPr>
                  <w:jc w:val="right"/>
                </w:pPr>
              </w:p>
              <w:p w14:paraId="3EE35AD4" w14:textId="77777777" w:rsidR="001D1A44" w:rsidRDefault="001D1A44" w:rsidP="00EF6146">
                <w:pPr>
                  <w:jc w:val="right"/>
                </w:pPr>
              </w:p>
              <w:p w14:paraId="33205859" w14:textId="77777777" w:rsidR="001D1A44" w:rsidRDefault="001D1A44" w:rsidP="00EF6146">
                <w:pPr>
                  <w:jc w:val="right"/>
                </w:pPr>
              </w:p>
              <w:p w14:paraId="7AEA264B" w14:textId="77777777" w:rsidR="001D1A44" w:rsidRDefault="001D1A44" w:rsidP="00EF6146">
                <w:pPr>
                  <w:jc w:val="right"/>
                </w:pPr>
              </w:p>
              <w:p w14:paraId="03CC14E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F56F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4A3C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13C45C" wp14:editId="1A60AE5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3BA304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625CD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FC3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F8EB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B34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86A8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0037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F73F6B" w14:textId="77777777">
      <w:trPr>
        <w:trHeight w:hRule="exact" w:val="2342"/>
        <w:jc w:val="right"/>
      </w:trPr>
      <w:tc>
        <w:tcPr>
          <w:tcW w:w="9752" w:type="dxa"/>
        </w:tcPr>
        <w:p w14:paraId="2E5946A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48B6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99A28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5918" w14:textId="77777777" w:rsidR="001D1A44" w:rsidRDefault="007428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9CED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CAC80C" w14:textId="77777777" w:rsidR="001D1A44" w:rsidRDefault="001D1A44" w:rsidP="00BD2E91">
                <w:pPr>
                  <w:jc w:val="right"/>
                </w:pPr>
              </w:p>
              <w:p w14:paraId="47696CD8" w14:textId="77777777" w:rsidR="001D1A44" w:rsidRDefault="001D1A44" w:rsidP="00BD2E91">
                <w:pPr>
                  <w:jc w:val="right"/>
                </w:pPr>
              </w:p>
              <w:p w14:paraId="3281774E" w14:textId="77777777" w:rsidR="001D1A44" w:rsidRDefault="001D1A44" w:rsidP="00BD2E91">
                <w:pPr>
                  <w:jc w:val="right"/>
                </w:pPr>
              </w:p>
              <w:p w14:paraId="2BCAC733" w14:textId="77777777" w:rsidR="001D1A44" w:rsidRDefault="001D1A44" w:rsidP="00BD2E91">
                <w:pPr>
                  <w:jc w:val="right"/>
                </w:pPr>
              </w:p>
              <w:p w14:paraId="1D48BD88" w14:textId="77777777" w:rsidR="001D1A44" w:rsidRDefault="001D1A44" w:rsidP="00BD2E91">
                <w:pPr>
                  <w:jc w:val="right"/>
                </w:pPr>
              </w:p>
              <w:p w14:paraId="0A9BC142" w14:textId="77777777" w:rsidR="001D1A44" w:rsidRDefault="001D1A44" w:rsidP="00BD2E91">
                <w:pPr>
                  <w:jc w:val="right"/>
                </w:pPr>
              </w:p>
              <w:p w14:paraId="1451B2F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409A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4B1A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0D7DA1" wp14:editId="42992F2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A661DC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14E8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671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EA65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3A42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0D80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00C4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017948" w14:textId="77777777">
      <w:trPr>
        <w:trHeight w:hRule="exact" w:val="2342"/>
        <w:jc w:val="right"/>
      </w:trPr>
      <w:tc>
        <w:tcPr>
          <w:tcW w:w="9752" w:type="dxa"/>
        </w:tcPr>
        <w:p w14:paraId="0680106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596BEC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20FF3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5F6899" wp14:editId="423C79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EB48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56C0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2A22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5FCD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5EE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2893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69B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1B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61CD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944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D4A9ED"/>
  <w15:docId w15:val="{6CE9962C-8973-4D39-BC66-35AD14BF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02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90%20PricingSupplement1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08EA7-A3EB-4772-A0CA-78E8B504AC3D}"/>
</file>

<file path=customXml/itemProps3.xml><?xml version="1.0" encoding="utf-8"?>
<ds:datastoreItem xmlns:ds="http://schemas.openxmlformats.org/officeDocument/2006/customXml" ds:itemID="{4F3DEEB6-E7B0-4D8C-9180-B8CD81FF4115}"/>
</file>

<file path=customXml/itemProps4.xml><?xml version="1.0" encoding="utf-8"?>
<ds:datastoreItem xmlns:ds="http://schemas.openxmlformats.org/officeDocument/2006/customXml" ds:itemID="{F9DFCB4A-FA7E-4ACB-916B-CD4271070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2022-03-09T07:20:00Z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2022-03-04T11:28:20Z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4da6ba4f-aa81-4857-939c-3c71caa5a313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